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2" w:rsidRDefault="007A0892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483E51" w:rsidRDefault="001F1B61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86AA1">
        <w:rPr>
          <w:rFonts w:ascii="Times New Roman" w:hAnsi="Times New Roman"/>
          <w:b/>
          <w:sz w:val="26"/>
          <w:szCs w:val="26"/>
        </w:rPr>
        <w:t>TUẦN THỨ</w:t>
      </w:r>
      <w:r w:rsidR="00213D6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C15F31" w:rsidRPr="00A86AA1">
        <w:rPr>
          <w:rFonts w:ascii="Times New Roman" w:hAnsi="Times New Roman"/>
          <w:b/>
          <w:sz w:val="26"/>
          <w:szCs w:val="26"/>
        </w:rPr>
        <w:t>3</w:t>
      </w:r>
      <w:r w:rsidR="00580CC5">
        <w:rPr>
          <w:rFonts w:ascii="Times New Roman" w:hAnsi="Times New Roman"/>
          <w:b/>
          <w:sz w:val="26"/>
          <w:szCs w:val="26"/>
        </w:rPr>
        <w:t>7</w:t>
      </w:r>
      <w:r w:rsidR="00930A26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86AA1">
        <w:rPr>
          <w:rFonts w:ascii="Times New Roman" w:hAnsi="Times New Roman"/>
          <w:b/>
          <w:sz w:val="26"/>
          <w:szCs w:val="26"/>
        </w:rPr>
        <w:t>(Từ ngày</w:t>
      </w:r>
      <w:r w:rsidR="00012273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580CC5">
        <w:rPr>
          <w:rFonts w:ascii="Times New Roman" w:hAnsi="Times New Roman"/>
          <w:b/>
          <w:sz w:val="26"/>
          <w:szCs w:val="26"/>
        </w:rPr>
        <w:t>14</w:t>
      </w:r>
      <w:r w:rsidR="006938E5" w:rsidRPr="00A86AA1">
        <w:rPr>
          <w:rFonts w:ascii="Times New Roman" w:hAnsi="Times New Roman"/>
          <w:b/>
          <w:sz w:val="26"/>
          <w:szCs w:val="26"/>
        </w:rPr>
        <w:t>/</w:t>
      </w:r>
      <w:r w:rsidR="00484E49">
        <w:rPr>
          <w:rFonts w:ascii="Times New Roman" w:hAnsi="Times New Roman"/>
          <w:b/>
          <w:sz w:val="26"/>
          <w:szCs w:val="26"/>
        </w:rPr>
        <w:t>5</w:t>
      </w:r>
      <w:r w:rsidR="006938E5" w:rsidRPr="00A86AA1">
        <w:rPr>
          <w:rFonts w:ascii="Times New Roman" w:hAnsi="Times New Roman"/>
          <w:b/>
          <w:sz w:val="26"/>
          <w:szCs w:val="26"/>
        </w:rPr>
        <w:t>/2018</w:t>
      </w:r>
      <w:r w:rsidR="002F36D7" w:rsidRPr="00A86AA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484E49">
        <w:rPr>
          <w:rFonts w:ascii="Times New Roman" w:hAnsi="Times New Roman"/>
          <w:b/>
          <w:sz w:val="26"/>
          <w:szCs w:val="26"/>
        </w:rPr>
        <w:t>1</w:t>
      </w:r>
      <w:r w:rsidR="00580CC5">
        <w:rPr>
          <w:rFonts w:ascii="Times New Roman" w:hAnsi="Times New Roman"/>
          <w:b/>
          <w:sz w:val="26"/>
          <w:szCs w:val="26"/>
        </w:rPr>
        <w:t>9</w:t>
      </w:r>
      <w:r w:rsidR="00AD30E4">
        <w:rPr>
          <w:rFonts w:ascii="Times New Roman" w:hAnsi="Times New Roman"/>
          <w:b/>
          <w:sz w:val="26"/>
          <w:szCs w:val="26"/>
        </w:rPr>
        <w:t>/5</w:t>
      </w:r>
      <w:r w:rsidR="00AD4829" w:rsidRPr="00A86AA1">
        <w:rPr>
          <w:rFonts w:ascii="Times New Roman" w:hAnsi="Times New Roman"/>
          <w:b/>
          <w:sz w:val="26"/>
          <w:szCs w:val="26"/>
        </w:rPr>
        <w:t>/</w:t>
      </w:r>
      <w:r w:rsidR="006221D2" w:rsidRPr="00A86AA1">
        <w:rPr>
          <w:rFonts w:ascii="Times New Roman" w:hAnsi="Times New Roman"/>
          <w:b/>
          <w:sz w:val="26"/>
          <w:szCs w:val="26"/>
        </w:rPr>
        <w:t>201</w:t>
      </w:r>
      <w:r w:rsidR="00317D8A" w:rsidRPr="00A86AA1">
        <w:rPr>
          <w:rFonts w:ascii="Times New Roman" w:hAnsi="Times New Roman"/>
          <w:b/>
          <w:sz w:val="26"/>
          <w:szCs w:val="26"/>
        </w:rPr>
        <w:t>8</w:t>
      </w:r>
      <w:r w:rsidR="006221D2" w:rsidRPr="00A86AA1">
        <w:rPr>
          <w:rFonts w:ascii="Times New Roman" w:hAnsi="Times New Roman"/>
          <w:b/>
          <w:sz w:val="26"/>
          <w:szCs w:val="26"/>
        </w:rPr>
        <w:t>)</w:t>
      </w:r>
    </w:p>
    <w:p w:rsidR="00A429C2" w:rsidRDefault="00A429C2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37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4"/>
        <w:gridCol w:w="4846"/>
        <w:gridCol w:w="4786"/>
      </w:tblGrid>
      <w:tr w:rsidR="00412729" w:rsidRPr="00780B49" w:rsidTr="00F3320F">
        <w:trPr>
          <w:trHeight w:val="361"/>
          <w:tblHeader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F3320F">
        <w:trPr>
          <w:trHeight w:val="20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9C2" w:rsidRDefault="00A429C2" w:rsidP="000215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735869" w:rsidRDefault="00735869" w:rsidP="000215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C1495B" w:rsidRPr="00A86AA1" w:rsidRDefault="00C1495B" w:rsidP="000215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6D1" w:rsidRPr="001C51ED" w:rsidRDefault="008616D1" w:rsidP="00410D2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1ED" w:rsidRPr="00AD30E4" w:rsidRDefault="001C51ED" w:rsidP="00A937E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35869" w:rsidRPr="00A86AA1" w:rsidTr="00F3320F">
        <w:trPr>
          <w:trHeight w:val="1128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869" w:rsidRPr="00A86AA1" w:rsidRDefault="00735869" w:rsidP="00580CC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80CC5" w:rsidRPr="006B7D53" w:rsidRDefault="00580CC5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7D5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 w:rsidR="000861C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-11h00 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580CC5" w:rsidRPr="00580CC5" w:rsidRDefault="00580CC5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80C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3252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580C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</w:t>
            </w:r>
            <w:r w:rsidR="006B7D5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hoa học </w:t>
            </w:r>
            <w:r w:rsidR="003252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và Công nghệ Đài Nam (STUST)-</w:t>
            </w:r>
            <w:r w:rsidRPr="006B7D5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Đài Loan tuyển sinh liên thông Đ</w:t>
            </w:r>
            <w:r w:rsidRPr="00580C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ại học lớp </w:t>
            </w:r>
            <w:r w:rsidR="006D50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</w:t>
            </w:r>
            <w:r w:rsidR="002961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ông nghệ</w:t>
            </w:r>
            <w:r w:rsidRPr="00580CC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tự động hóa quốc tế</w:t>
            </w:r>
          </w:p>
          <w:p w:rsidR="008616D1" w:rsidRDefault="00580CC5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0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="00BA5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Trưởng/</w:t>
            </w:r>
            <w:r w:rsidR="001004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phó khoa, </w:t>
            </w:r>
            <w:r w:rsidR="00BA5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môn các ngành</w:t>
            </w:r>
            <w:r w:rsidRPr="00580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Tự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động hóa, Cơ điện tử, </w:t>
            </w:r>
            <w:r w:rsidR="003252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ĐTCN</w:t>
            </w:r>
            <w:r w:rsidRPr="00580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3252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ĐCN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3252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ĐTTT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  <w:r w:rsidR="00C218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 Ngọc Bích</w:t>
            </w:r>
            <w:r w:rsidR="00720C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  <w:r w:rsidRPr="006B7D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 w:rsidRPr="00580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ác sinh viên đăng ký dự tuyển</w:t>
            </w:r>
          </w:p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A5C44" w:rsidRDefault="00BA5C44" w:rsidP="00A429C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5C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Phát triển Giáo dục phía Nam</w:t>
            </w:r>
            <w:r w:rsidR="00191B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(Số 3 Công Trường Quốc tế, Q.3)</w:t>
            </w:r>
          </w:p>
          <w:p w:rsidR="00BA5C44" w:rsidRPr="00BA5C44" w:rsidRDefault="00BA5C44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A5C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sơ kết 2 năm thực hiện Chỉ thị 05-CT/TW của Bộ Chính trị</w:t>
            </w:r>
          </w:p>
          <w:p w:rsidR="00BA5C44" w:rsidRDefault="00BA5C44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Công Thành, Văn Sĩ, Hiếu Để</w:t>
            </w:r>
          </w:p>
          <w:p w:rsidR="00A429C2" w:rsidRPr="00AD30E4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869" w:rsidRPr="00735869" w:rsidRDefault="00735869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F3320F">
        <w:trPr>
          <w:trHeight w:val="858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7AB9" w:rsidRPr="00A86AA1" w:rsidRDefault="00247AB9" w:rsidP="00C1495B">
            <w:pPr>
              <w:shd w:val="clear" w:color="auto" w:fill="FFFFFF"/>
              <w:spacing w:before="30" w:after="30" w:line="280" w:lineRule="exact"/>
              <w:ind w:left="30" w:right="3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9C2" w:rsidRDefault="00A429C2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247AB9" w:rsidRDefault="00BA5C44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13h00 </w:t>
            </w:r>
            <w:r w:rsidRPr="00BB3984">
              <w:rPr>
                <w:rFonts w:ascii="Times New Roman" w:hAnsi="Times New Roman"/>
                <w:color w:val="333333"/>
                <w:sz w:val="26"/>
                <w:szCs w:val="26"/>
              </w:rPr>
              <w:t>tại Khu Công nghệ cao quận 9</w:t>
            </w:r>
          </w:p>
          <w:p w:rsidR="00BA5C44" w:rsidRDefault="00BA5C44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Tham quan Công ty FSOFT</w:t>
            </w:r>
          </w:p>
          <w:p w:rsidR="00BA5C44" w:rsidRDefault="00BA5C44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A5C44">
              <w:rPr>
                <w:rFonts w:ascii="Times New Roman" w:hAnsi="Times New Roman"/>
                <w:color w:val="333333"/>
                <w:sz w:val="26"/>
                <w:szCs w:val="26"/>
              </w:rPr>
              <w:t>TP: Giảng viên bộ môn</w:t>
            </w:r>
            <w:r w:rsidR="00BB398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Tin học và sinh viên</w:t>
            </w:r>
            <w:r w:rsidRPr="00BA5C4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ngành Công nghệ Thông tin khóa 16</w:t>
            </w:r>
          </w:p>
          <w:p w:rsidR="00A429C2" w:rsidRPr="00BA5C44" w:rsidRDefault="00A429C2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F3320F">
        <w:trPr>
          <w:trHeight w:val="1475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A86AA1" w:rsidRDefault="008325ED" w:rsidP="00462B6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765291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6920E2" w:rsidRPr="00A86AA1" w:rsidRDefault="006920E2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834D3" w:rsidRPr="007834D3" w:rsidRDefault="007834D3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834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 w:rsidRPr="007834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834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quan Công ty Cổ phần Dệt may Đông Khánh</w:t>
            </w:r>
          </w:p>
          <w:p w:rsidR="00DC1BF8" w:rsidRDefault="007834D3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4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Các thầy/cô</w:t>
            </w:r>
            <w:r w:rsidRPr="007834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C1BF8" w:rsidRPr="007834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Phùng Tấn, Thanh Bình,</w:t>
            </w:r>
            <w:r w:rsidR="00DC1B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834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Phạm Thành, Chí Phi, Đại Nghĩa, </w:t>
            </w:r>
            <w:r w:rsidR="006D50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Quốc Văn, </w:t>
            </w:r>
            <w:r w:rsidR="007D69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Vũ, Trọng Thuyết</w:t>
            </w:r>
            <w:r w:rsidR="00DC1B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3984" w:rsidRPr="006D50EA" w:rsidRDefault="006D50EA" w:rsidP="00A429C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D50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D50E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Hội trường A-Bộ Tư lệnh TP.HCM</w:t>
            </w:r>
          </w:p>
          <w:p w:rsidR="006D50EA" w:rsidRPr="006D50EA" w:rsidRDefault="006D50EA" w:rsidP="00C1495B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D50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</w:t>
            </w:r>
            <w:r w:rsidR="00C1495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về </w:t>
            </w:r>
            <w:r w:rsidRPr="006D50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đào tạo nghề, hỗ trợ giới thiệu việc làm cho quân nhân xuất ngũ trên địa bàn TP.HCM</w:t>
            </w:r>
          </w:p>
          <w:p w:rsidR="006D50EA" w:rsidRDefault="006D50EA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Công Thành</w:t>
            </w:r>
          </w:p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B3984" w:rsidRDefault="00BB3984" w:rsidP="00A429C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398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UBND xã An Phú-H.Củ Chi</w:t>
            </w:r>
          </w:p>
          <w:p w:rsidR="00BB3984" w:rsidRPr="00BB3984" w:rsidRDefault="00BB3984" w:rsidP="00C1495B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B398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BCH Quân sự Trường làm việc về công tác dân vận năm 2018</w:t>
            </w:r>
          </w:p>
          <w:p w:rsidR="00BB3984" w:rsidRDefault="00BB3984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1495B">
              <w:rPr>
                <w:rFonts w:ascii="Times New Roman" w:hAnsi="Times New Roman"/>
                <w:color w:val="000000" w:themeColor="text1"/>
              </w:rPr>
              <w:t xml:space="preserve">TP: Đ/c Thanh Hảo, Đ/c Công Thành </w:t>
            </w:r>
            <w:r w:rsidR="00C1495B">
              <w:rPr>
                <w:rFonts w:ascii="Times New Roman" w:hAnsi="Times New Roman"/>
                <w:color w:val="000000" w:themeColor="text1"/>
              </w:rPr>
              <w:t>(</w:t>
            </w:r>
            <w:r w:rsidR="00C1495B" w:rsidRPr="00C149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K.CKĐL)</w:t>
            </w:r>
          </w:p>
          <w:p w:rsidR="00A429C2" w:rsidRPr="00C1495B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ADE" w:rsidRDefault="00E40ADE" w:rsidP="0032521C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07696" w:rsidRPr="00ED0098" w:rsidRDefault="00A07696" w:rsidP="0032521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F3320F">
        <w:trPr>
          <w:trHeight w:val="678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70461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345F2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713C3A" w:rsidRDefault="00713C3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580CC5" w:rsidRPr="00A86AA1" w:rsidRDefault="00580CC5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9C2" w:rsidRDefault="00A429C2" w:rsidP="00C1495B">
            <w:pPr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CD5A85" w:rsidRPr="00CD5A85" w:rsidRDefault="00CD5A85" w:rsidP="00C1495B">
            <w:pPr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D5A85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Tập huấn cán bộ Công đoàn khối thi đua 6</w:t>
            </w:r>
          </w:p>
          <w:p w:rsidR="0070461A" w:rsidRDefault="00CD5A85" w:rsidP="00C1495B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07h00-08h00 Dùng trà, cà phê (sảnh A)</w:t>
            </w:r>
          </w:p>
          <w:p w:rsidR="00CD5A85" w:rsidRDefault="00CD5A85" w:rsidP="00C1495B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08h00-10h00 Tập huấn cán bộ Công đoàn (Hội trường A)</w:t>
            </w:r>
          </w:p>
          <w:p w:rsidR="00CD5A85" w:rsidRDefault="00CD5A85" w:rsidP="00C1495B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10h00-11h30 Tham quan Bảo tàng Tôn Đức Thắng</w:t>
            </w:r>
          </w:p>
          <w:p w:rsidR="0032521C" w:rsidRDefault="0032521C" w:rsidP="00C1495B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C1495B">
              <w:rPr>
                <w:rFonts w:ascii="Times New Roman" w:hAnsi="Times New Roman"/>
                <w:color w:val="000000"/>
                <w:sz w:val="26"/>
                <w:szCs w:val="26"/>
              </w:rPr>
              <w:t>P: BCH Công đoàn; Tổ trưởng và 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ổ phó Công đoàn</w:t>
            </w:r>
            <w:r w:rsidR="00CD5A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các Công đoàn cơ sở thuộc khối thi đua 6</w:t>
            </w:r>
          </w:p>
          <w:p w:rsidR="0032521C" w:rsidRDefault="0032521C" w:rsidP="00C1495B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</w:t>
            </w:r>
          </w:p>
          <w:p w:rsidR="00A429C2" w:rsidRPr="00A86AA1" w:rsidRDefault="00A429C2" w:rsidP="00C1495B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79F" w:rsidRDefault="0032521C" w:rsidP="0032521C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52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32521C" w:rsidRPr="0032521C" w:rsidRDefault="0032521C" w:rsidP="0032521C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52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Chung kết Olympic Tin học 2018</w:t>
            </w:r>
          </w:p>
          <w:p w:rsidR="0032521C" w:rsidRPr="00A86AA1" w:rsidRDefault="0032521C" w:rsidP="0032521C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Qúy thầy/cô quan tâm tham dự</w:t>
            </w:r>
          </w:p>
        </w:tc>
      </w:tr>
      <w:tr w:rsidR="0004166D" w:rsidRPr="00A86AA1" w:rsidTr="00F3320F">
        <w:trPr>
          <w:trHeight w:val="688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B0706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04166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580CC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65108F" w:rsidRPr="00A86AA1" w:rsidRDefault="0065108F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33E0" w:rsidRPr="00A86AA1" w:rsidRDefault="002F33E0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C2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70461A" w:rsidRPr="0002158D" w:rsidRDefault="0002158D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07h15 </w:t>
            </w:r>
            <w:r w:rsidRPr="0002158D">
              <w:rPr>
                <w:rFonts w:ascii="Times New Roman" w:hAnsi="Times New Roman"/>
                <w:color w:val="000000"/>
                <w:sz w:val="26"/>
                <w:szCs w:val="26"/>
              </w:rPr>
              <w:t>tại Sân trường</w:t>
            </w:r>
          </w:p>
          <w:p w:rsidR="0002158D" w:rsidRDefault="0002158D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Vòng loại cuộc thi </w:t>
            </w:r>
            <w:r w:rsidR="00A37F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Mini Car Racing</w:t>
            </w:r>
            <w:r w:rsidR="00A37F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lần 3 năm 2018</w:t>
            </w:r>
          </w:p>
          <w:p w:rsidR="0002158D" w:rsidRPr="0002158D" w:rsidRDefault="0002158D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158D">
              <w:rPr>
                <w:rFonts w:ascii="Times New Roman" w:hAnsi="Times New Roman"/>
                <w:color w:val="000000"/>
                <w:sz w:val="26"/>
                <w:szCs w:val="26"/>
              </w:rPr>
              <w:t>TP: Ban tổ chức; nhà tài trợ; Trưởng/Phó khoa</w:t>
            </w:r>
            <w:r w:rsidR="00E56C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CK-ĐL</w:t>
            </w:r>
            <w:r w:rsidRPr="0002158D">
              <w:rPr>
                <w:rFonts w:ascii="Times New Roman" w:hAnsi="Times New Roman"/>
                <w:color w:val="000000"/>
                <w:sz w:val="26"/>
                <w:szCs w:val="26"/>
              </w:rPr>
              <w:t>, bộ môn Ô tô; Đoàn T</w:t>
            </w:r>
            <w:r w:rsidR="00C1495B">
              <w:rPr>
                <w:rFonts w:ascii="Times New Roman" w:hAnsi="Times New Roman"/>
                <w:color w:val="000000"/>
                <w:sz w:val="26"/>
                <w:szCs w:val="26"/>
              </w:rPr>
              <w:t>hanh niên</w:t>
            </w:r>
            <w:r w:rsidRPr="0002158D">
              <w:rPr>
                <w:rFonts w:ascii="Times New Roman" w:hAnsi="Times New Roman"/>
                <w:color w:val="000000"/>
                <w:sz w:val="26"/>
                <w:szCs w:val="26"/>
              </w:rPr>
              <w:t>; giảng viên khoa CK</w:t>
            </w:r>
            <w:r w:rsidR="00E56C7E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02158D">
              <w:rPr>
                <w:rFonts w:ascii="Times New Roman" w:hAnsi="Times New Roman"/>
                <w:color w:val="000000"/>
                <w:sz w:val="26"/>
                <w:szCs w:val="26"/>
              </w:rPr>
              <w:t>ĐL</w:t>
            </w:r>
          </w:p>
          <w:p w:rsidR="0070461A" w:rsidRDefault="0002158D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các thầy/cô quan tâm tham dự</w:t>
            </w:r>
          </w:p>
          <w:p w:rsidR="00A429C2" w:rsidRPr="00A86AA1" w:rsidRDefault="00A429C2" w:rsidP="00C1495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A86AA1" w:rsidRDefault="0070461A" w:rsidP="007A4B9A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bookmarkEnd w:id="0"/>
    </w:tbl>
    <w:p w:rsidR="002A5CCA" w:rsidRDefault="002A5CCA" w:rsidP="002961E5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2A5CCA" w:rsidSect="00C234B1">
      <w:pgSz w:w="11907" w:h="16839" w:code="9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69" w:rsidRDefault="00901A69" w:rsidP="0028535C">
      <w:r>
        <w:separator/>
      </w:r>
    </w:p>
  </w:endnote>
  <w:endnote w:type="continuationSeparator" w:id="0">
    <w:p w:rsidR="00901A69" w:rsidRDefault="00901A6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69" w:rsidRDefault="00901A69" w:rsidP="0028535C">
      <w:r>
        <w:separator/>
      </w:r>
    </w:p>
  </w:footnote>
  <w:footnote w:type="continuationSeparator" w:id="0">
    <w:p w:rsidR="00901A69" w:rsidRDefault="00901A6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A69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08B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CF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65"/>
    <w:rsid w:val="00EC29FE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0F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EA1AE-C0F3-47B7-B921-5DE1DAC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BA34-62B3-4883-8707-AFEFC9C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hien</cp:lastModifiedBy>
  <cp:revision>1156</cp:revision>
  <cp:lastPrinted>2018-05-11T08:09:00Z</cp:lastPrinted>
  <dcterms:created xsi:type="dcterms:W3CDTF">2018-01-05T08:54:00Z</dcterms:created>
  <dcterms:modified xsi:type="dcterms:W3CDTF">2018-05-14T00:49:00Z</dcterms:modified>
</cp:coreProperties>
</file>